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C5DD0" w14:textId="77777777" w:rsidR="00846A31" w:rsidRPr="001236A1" w:rsidRDefault="00846A31" w:rsidP="001236A1">
      <w:pPr>
        <w:jc w:val="center"/>
        <w:rPr>
          <w:b/>
        </w:rPr>
      </w:pPr>
      <w:r w:rsidRPr="001236A1">
        <w:rPr>
          <w:b/>
        </w:rPr>
        <w:t>RESOLUTION</w:t>
      </w:r>
    </w:p>
    <w:p w14:paraId="3FB7E2B5" w14:textId="77777777" w:rsidR="00846A31" w:rsidRPr="001236A1" w:rsidRDefault="00846A31" w:rsidP="001236A1">
      <w:pPr>
        <w:jc w:val="center"/>
        <w:rPr>
          <w:b/>
        </w:rPr>
      </w:pPr>
    </w:p>
    <w:p w14:paraId="4EEABF1D" w14:textId="3C713DAF" w:rsidR="00846A31" w:rsidRDefault="002729A6" w:rsidP="00176066">
      <w:pPr>
        <w:jc w:val="center"/>
        <w:rPr>
          <w:b/>
          <w:snapToGrid w:val="0"/>
        </w:rPr>
      </w:pPr>
      <w:r>
        <w:rPr>
          <w:b/>
        </w:rPr>
        <w:t>Caption:</w:t>
      </w:r>
    </w:p>
    <w:p w14:paraId="1EB2A290" w14:textId="77777777" w:rsidR="009A318D" w:rsidRPr="00176066" w:rsidRDefault="009A318D" w:rsidP="00176066">
      <w:pPr>
        <w:jc w:val="center"/>
      </w:pPr>
    </w:p>
    <w:p w14:paraId="46133EC9" w14:textId="77777777" w:rsidR="001236A1" w:rsidRDefault="001236A1" w:rsidP="001236A1"/>
    <w:p w14:paraId="6B5C8201" w14:textId="5F583046" w:rsidR="00846A31" w:rsidRDefault="00846A31" w:rsidP="001236A1">
      <w:pPr>
        <w:ind w:firstLine="720"/>
      </w:pPr>
      <w:r w:rsidRPr="001236A1">
        <w:rPr>
          <w:b/>
        </w:rPr>
        <w:t>WHEREAS</w:t>
      </w:r>
      <w:r>
        <w:t>,</w:t>
      </w:r>
      <w:r w:rsidR="00ED59D4">
        <w:t xml:space="preserve">; </w:t>
      </w:r>
      <w:r>
        <w:t>and</w:t>
      </w:r>
    </w:p>
    <w:p w14:paraId="56F44A29" w14:textId="77777777" w:rsidR="001236A1" w:rsidRDefault="001236A1" w:rsidP="001236A1"/>
    <w:p w14:paraId="74CDF303" w14:textId="5540D521" w:rsidR="00846A31" w:rsidRDefault="00846A31" w:rsidP="001236A1">
      <w:pPr>
        <w:ind w:firstLine="720"/>
      </w:pPr>
      <w:r w:rsidRPr="001236A1">
        <w:rPr>
          <w:b/>
        </w:rPr>
        <w:t>WHEREAS</w:t>
      </w:r>
      <w:r>
        <w:t>,</w:t>
      </w:r>
      <w:r w:rsidR="00792833">
        <w:t>;</w:t>
      </w:r>
      <w:r>
        <w:t xml:space="preserve"> and</w:t>
      </w:r>
    </w:p>
    <w:p w14:paraId="1BF0BE6A" w14:textId="77777777" w:rsidR="001236A1" w:rsidRDefault="001236A1" w:rsidP="001236A1"/>
    <w:p w14:paraId="7DC5B9F4" w14:textId="333D3BD0" w:rsidR="00846A31" w:rsidRDefault="00846A31" w:rsidP="001236A1">
      <w:pPr>
        <w:ind w:firstLine="720"/>
      </w:pPr>
      <w:r w:rsidRPr="001236A1">
        <w:rPr>
          <w:b/>
        </w:rPr>
        <w:t>WHEREAS</w:t>
      </w:r>
      <w:r>
        <w:t>,</w:t>
      </w:r>
      <w:r w:rsidR="00792833">
        <w:t>;</w:t>
      </w:r>
      <w:r>
        <w:t xml:space="preserve"> and</w:t>
      </w:r>
    </w:p>
    <w:p w14:paraId="257BB07E" w14:textId="77777777" w:rsidR="001236A1" w:rsidRDefault="001236A1" w:rsidP="001236A1"/>
    <w:p w14:paraId="152E8627" w14:textId="4F2C78D2" w:rsidR="00E935BD" w:rsidRDefault="00846A31" w:rsidP="00E935BD">
      <w:pPr>
        <w:rPr>
          <w:b/>
        </w:rPr>
      </w:pPr>
      <w:r>
        <w:t xml:space="preserve"> </w:t>
      </w:r>
      <w:r w:rsidR="001236A1">
        <w:tab/>
      </w:r>
      <w:r w:rsidR="00E935BD" w:rsidRPr="001236A1">
        <w:rPr>
          <w:b/>
        </w:rPr>
        <w:t>WHEREAS</w:t>
      </w:r>
      <w:r w:rsidR="00E935BD">
        <w:t>,; and</w:t>
      </w:r>
      <w:r w:rsidR="00E935BD" w:rsidRPr="001236A1">
        <w:rPr>
          <w:b/>
        </w:rPr>
        <w:t xml:space="preserve"> </w:t>
      </w:r>
    </w:p>
    <w:p w14:paraId="34DD385F" w14:textId="77777777" w:rsidR="00E935BD" w:rsidRDefault="00E935BD" w:rsidP="001236A1">
      <w:pPr>
        <w:ind w:firstLine="720"/>
        <w:rPr>
          <w:b/>
        </w:rPr>
      </w:pPr>
    </w:p>
    <w:p w14:paraId="25C862D0" w14:textId="7823FD75" w:rsidR="00E935BD" w:rsidRDefault="00E935BD" w:rsidP="001236A1">
      <w:pPr>
        <w:ind w:firstLine="720"/>
      </w:pPr>
      <w:r w:rsidRPr="001236A1">
        <w:rPr>
          <w:b/>
        </w:rPr>
        <w:t>WHEREAS</w:t>
      </w:r>
      <w:r>
        <w:t>,</w:t>
      </w:r>
      <w:r w:rsidR="00B600E6">
        <w:t>; and</w:t>
      </w:r>
    </w:p>
    <w:p w14:paraId="13839849" w14:textId="77777777" w:rsidR="008E6DB9" w:rsidRDefault="008E6DB9" w:rsidP="001236A1">
      <w:pPr>
        <w:ind w:firstLine="720"/>
        <w:rPr>
          <w:b/>
        </w:rPr>
      </w:pPr>
    </w:p>
    <w:p w14:paraId="3A75F060" w14:textId="17BF644C" w:rsidR="00846A31" w:rsidRDefault="00846A31" w:rsidP="001236A1">
      <w:pPr>
        <w:ind w:firstLine="720"/>
      </w:pPr>
      <w:r w:rsidRPr="001236A1">
        <w:rPr>
          <w:b/>
        </w:rPr>
        <w:t>WHEREAS</w:t>
      </w:r>
      <w:r>
        <w:t>,</w:t>
      </w:r>
      <w:r w:rsidR="00792833">
        <w:t>;</w:t>
      </w:r>
      <w:r>
        <w:t xml:space="preserve"> and</w:t>
      </w:r>
    </w:p>
    <w:p w14:paraId="59937421" w14:textId="77777777" w:rsidR="001236A1" w:rsidRDefault="001236A1" w:rsidP="001236A1">
      <w:pPr>
        <w:ind w:firstLine="720"/>
      </w:pPr>
    </w:p>
    <w:p w14:paraId="08DB0D5A" w14:textId="24777594" w:rsidR="00846A31" w:rsidRDefault="00846A31" w:rsidP="001236A1">
      <w:pPr>
        <w:ind w:firstLine="720"/>
      </w:pPr>
      <w:r w:rsidRPr="001236A1">
        <w:rPr>
          <w:b/>
        </w:rPr>
        <w:t>WHEREAS</w:t>
      </w:r>
      <w:r>
        <w:t>,.</w:t>
      </w:r>
    </w:p>
    <w:p w14:paraId="569BF6BB" w14:textId="77777777" w:rsidR="001236A1" w:rsidRDefault="001236A1" w:rsidP="001236A1">
      <w:r>
        <w:tab/>
      </w:r>
    </w:p>
    <w:p w14:paraId="38555740" w14:textId="15E66A90" w:rsidR="00846A31" w:rsidRPr="00E83988" w:rsidRDefault="00846A31" w:rsidP="00176066">
      <w:pPr>
        <w:ind w:firstLine="720"/>
      </w:pPr>
      <w:r w:rsidRPr="001236A1">
        <w:rPr>
          <w:b/>
        </w:rPr>
        <w:t>NOW, THEREFORE, BE IT RESOLVED BY THE COUNCIL OF THE CITY OF MEMPHIS, TENNESSEE</w:t>
      </w:r>
      <w:r>
        <w:t xml:space="preserve">, </w:t>
      </w:r>
      <w:r w:rsidRPr="00E83988">
        <w:t xml:space="preserve">that </w:t>
      </w:r>
    </w:p>
    <w:p w14:paraId="3D00FAA2" w14:textId="77777777" w:rsidR="00846A31" w:rsidRDefault="00846A31" w:rsidP="001236A1">
      <w:pPr>
        <w:pStyle w:val="Style1"/>
        <w:sectPr w:rsidR="00846A31" w:rsidSect="00991A9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 w:code="1"/>
          <w:pgMar w:top="1440" w:right="1440" w:bottom="1440" w:left="1440" w:header="1440" w:footer="1440" w:gutter="0"/>
          <w:cols w:space="720"/>
          <w:noEndnote/>
        </w:sectPr>
      </w:pPr>
    </w:p>
    <w:p w14:paraId="699BDE28" w14:textId="77777777" w:rsidR="00846A31" w:rsidRDefault="00846A31" w:rsidP="001236A1">
      <w:pPr>
        <w:pStyle w:val="Style1"/>
      </w:pPr>
    </w:p>
    <w:p w14:paraId="1BA6A569" w14:textId="77777777" w:rsidR="001236A1" w:rsidRDefault="001236A1" w:rsidP="001236A1">
      <w:pPr>
        <w:pStyle w:val="Style1"/>
      </w:pPr>
    </w:p>
    <w:p w14:paraId="08086981" w14:textId="5B1A5985" w:rsidR="00846A31" w:rsidRDefault="00846A31" w:rsidP="004740D1">
      <w:pPr>
        <w:pStyle w:val="Style1"/>
      </w:pPr>
      <w:r>
        <w:t xml:space="preserve">  </w:t>
      </w:r>
      <w:r>
        <w:tab/>
      </w:r>
    </w:p>
    <w:sectPr w:rsidR="00846A31" w:rsidSect="00991A92">
      <w:type w:val="continuous"/>
      <w:pgSz w:w="12240" w:h="15840" w:code="1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958D5" w14:textId="77777777" w:rsidR="00B40699" w:rsidRDefault="00B40699" w:rsidP="00DB6A76">
      <w:r>
        <w:separator/>
      </w:r>
    </w:p>
  </w:endnote>
  <w:endnote w:type="continuationSeparator" w:id="0">
    <w:p w14:paraId="5DF3B67F" w14:textId="77777777" w:rsidR="00B40699" w:rsidRDefault="00B40699" w:rsidP="00DB6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SRI US Forestry 2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2280FA" w14:textId="77777777" w:rsidR="00DB6A76" w:rsidRDefault="00DB6A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2A781" w14:textId="77777777" w:rsidR="00DB6A76" w:rsidRDefault="00DB6A7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F4FF3" w14:textId="77777777" w:rsidR="00DB6A76" w:rsidRDefault="00DB6A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61DD0" w14:textId="77777777" w:rsidR="00B40699" w:rsidRDefault="00B40699" w:rsidP="00DB6A76">
      <w:r>
        <w:separator/>
      </w:r>
    </w:p>
  </w:footnote>
  <w:footnote w:type="continuationSeparator" w:id="0">
    <w:p w14:paraId="562EDA40" w14:textId="77777777" w:rsidR="00B40699" w:rsidRDefault="00B40699" w:rsidP="00DB6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D4295" w14:textId="0284C985" w:rsidR="00DB6A76" w:rsidRDefault="008846F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B339675" wp14:editId="5116877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5025" cy="333375"/>
              <wp:effectExtent l="0" t="0" r="0" b="9525"/>
              <wp:wrapNone/>
              <wp:docPr id="1745513727" name="Text Box 2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50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4541AA" w14:textId="1DF4BD80" w:rsidR="008846F6" w:rsidRPr="008846F6" w:rsidRDefault="008846F6" w:rsidP="008846F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846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3967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M Public" style="position:absolute;margin-left:14.55pt;margin-top:0;width:65.75pt;height:26.2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0A4541AA" w14:textId="1DF4BD80" w:rsidR="008846F6" w:rsidRPr="008846F6" w:rsidRDefault="008846F6" w:rsidP="008846F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846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217CC0" w14:textId="78BACC4C" w:rsidR="00DB6A76" w:rsidRDefault="008846F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3C88F4" wp14:editId="16F7C28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5025" cy="333375"/>
              <wp:effectExtent l="0" t="0" r="0" b="9525"/>
              <wp:wrapNone/>
              <wp:docPr id="1770119336" name="Text Box 3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50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4ADD4B" w14:textId="38184ABB" w:rsidR="008846F6" w:rsidRPr="008846F6" w:rsidRDefault="008846F6" w:rsidP="008846F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846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3C88F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M Public" style="position:absolute;margin-left:14.55pt;margin-top:0;width:65.75pt;height:26.2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294ADD4B" w14:textId="38184ABB" w:rsidR="008846F6" w:rsidRPr="008846F6" w:rsidRDefault="008846F6" w:rsidP="008846F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846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027D2" w14:textId="1B0EF997" w:rsidR="00DB6A76" w:rsidRDefault="008846F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889E4AF" wp14:editId="3B5C096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5025" cy="333375"/>
              <wp:effectExtent l="0" t="0" r="0" b="9525"/>
              <wp:wrapNone/>
              <wp:docPr id="1907696896" name="Text Box 1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502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05EC45" w14:textId="6945F1D9" w:rsidR="008846F6" w:rsidRPr="008846F6" w:rsidRDefault="008846F6" w:rsidP="008846F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846F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89E4A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M Public" style="position:absolute;margin-left:14.55pt;margin-top:0;width:65.75pt;height:26.2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" filled="f" stroked="f">
              <v:fill o:detectmouseclick="t"/>
              <v:textbox style="mso-fit-shape-to-text:t" inset="0,15pt,20pt,0">
                <w:txbxContent>
                  <w:p w14:paraId="6705EC45" w14:textId="6945F1D9" w:rsidR="008846F6" w:rsidRPr="008846F6" w:rsidRDefault="008846F6" w:rsidP="008846F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846F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embedSystemFonts/>
  <w:bordersDoNotSurroundHeader/>
  <w:bordersDoNotSurroundFooter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A31"/>
    <w:rsid w:val="001236A1"/>
    <w:rsid w:val="00176066"/>
    <w:rsid w:val="001A5062"/>
    <w:rsid w:val="001E2C05"/>
    <w:rsid w:val="00261BB1"/>
    <w:rsid w:val="002638F7"/>
    <w:rsid w:val="002729A6"/>
    <w:rsid w:val="002B638C"/>
    <w:rsid w:val="003169E4"/>
    <w:rsid w:val="003C483A"/>
    <w:rsid w:val="003D1E58"/>
    <w:rsid w:val="004740D1"/>
    <w:rsid w:val="004900B0"/>
    <w:rsid w:val="004B43BA"/>
    <w:rsid w:val="00520758"/>
    <w:rsid w:val="00536A25"/>
    <w:rsid w:val="005A2B89"/>
    <w:rsid w:val="006077A1"/>
    <w:rsid w:val="007546E3"/>
    <w:rsid w:val="00785B66"/>
    <w:rsid w:val="00792833"/>
    <w:rsid w:val="007C23EE"/>
    <w:rsid w:val="00842396"/>
    <w:rsid w:val="00846A31"/>
    <w:rsid w:val="008846F6"/>
    <w:rsid w:val="008E6DB9"/>
    <w:rsid w:val="00991A92"/>
    <w:rsid w:val="009A318D"/>
    <w:rsid w:val="009D0C1B"/>
    <w:rsid w:val="00AF1E4B"/>
    <w:rsid w:val="00B02948"/>
    <w:rsid w:val="00B40699"/>
    <w:rsid w:val="00B40B18"/>
    <w:rsid w:val="00B600E6"/>
    <w:rsid w:val="00BE43F0"/>
    <w:rsid w:val="00C3592D"/>
    <w:rsid w:val="00CD63A7"/>
    <w:rsid w:val="00D21DAA"/>
    <w:rsid w:val="00DB6A76"/>
    <w:rsid w:val="00DC601E"/>
    <w:rsid w:val="00DD1753"/>
    <w:rsid w:val="00E56B7E"/>
    <w:rsid w:val="00E83988"/>
    <w:rsid w:val="00E87533"/>
    <w:rsid w:val="00E935BD"/>
    <w:rsid w:val="00E95699"/>
    <w:rsid w:val="00EA4C36"/>
    <w:rsid w:val="00EB3DB1"/>
    <w:rsid w:val="00ED59D4"/>
    <w:rsid w:val="00F41CE4"/>
    <w:rsid w:val="735EA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."/>
  <w:listSeparator w:val=","/>
  <w14:docId w14:val="0E640DCA"/>
  <w15:docId w15:val="{8E2BDD4A-DA6B-42A7-80CE-394722C48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2B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5A2B89"/>
  </w:style>
  <w:style w:type="paragraph" w:customStyle="1" w:styleId="Style1">
    <w:name w:val="Style1"/>
    <w:basedOn w:val="Normal"/>
    <w:rsid w:val="001236A1"/>
    <w:pPr>
      <w:widowControl/>
      <w:spacing w:line="232" w:lineRule="auto"/>
      <w:jc w:val="center"/>
    </w:pPr>
    <w:rPr>
      <w:rFonts w:cs="ESRI US Forestry 2"/>
      <w:b/>
      <w:bCs/>
      <w:sz w:val="22"/>
      <w:szCs w:val="22"/>
    </w:rPr>
  </w:style>
  <w:style w:type="paragraph" w:styleId="BalloonText">
    <w:name w:val="Balloon Text"/>
    <w:basedOn w:val="Normal"/>
    <w:link w:val="BalloonTextChar"/>
    <w:rsid w:val="006077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077A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DB6A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B6A76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B6A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DB6A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257E09CA5AA4480451E1D91952A9D" ma:contentTypeVersion="12" ma:contentTypeDescription="Create a new document." ma:contentTypeScope="" ma:versionID="162374e1cd7b5db06d4c38555855281e">
  <xsd:schema xmlns:xsd="http://www.w3.org/2001/XMLSchema" xmlns:xs="http://www.w3.org/2001/XMLSchema" xmlns:p="http://schemas.microsoft.com/office/2006/metadata/properties" xmlns:ns1="http://schemas.microsoft.com/sharepoint/v3" xmlns:ns3="21637dea-d0c3-4ec5-9967-ff7da10e36b7" xmlns:ns4="1edf4dee-f968-4ea7-b877-4903eff2f4cf" targetNamespace="http://schemas.microsoft.com/office/2006/metadata/properties" ma:root="true" ma:fieldsID="cda7e4a3518f06c07a3196bbd69b6bef" ns1:_="" ns3:_="" ns4:_="">
    <xsd:import namespace="http://schemas.microsoft.com/sharepoint/v3"/>
    <xsd:import namespace="21637dea-d0c3-4ec5-9967-ff7da10e36b7"/>
    <xsd:import namespace="1edf4dee-f968-4ea7-b877-4903eff2f4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7dea-d0c3-4ec5-9967-ff7da10e36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f4dee-f968-4ea7-b877-4903eff2f4c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43F4D4B-7DDA-4781-AEC3-B37CCFF252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1637dea-d0c3-4ec5-9967-ff7da10e36b7"/>
    <ds:schemaRef ds:uri="1edf4dee-f968-4ea7-b877-4903eff2f4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526E42-5276-4790-8871-AABAE68987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D16E5E-F368-402C-95AC-05D134CEA31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1edf4dee-f968-4ea7-b877-4903eff2f4cf"/>
    <ds:schemaRef ds:uri="http://purl.org/dc/terms/"/>
    <ds:schemaRef ds:uri="http://schemas.openxmlformats.org/package/2006/metadata/core-properties"/>
    <ds:schemaRef ds:uri="21637dea-d0c3-4ec5-9967-ff7da10e36b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189</Characters>
  <Application>Microsoft Office Word</Application>
  <DocSecurity>0</DocSecurity>
  <Lines>1</Lines>
  <Paragraphs>1</Paragraphs>
  <ScaleCrop>false</ScaleCrop>
  <Company>Information Systems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RESOLUTION</dc:title>
  <dc:subject/>
  <dc:creator>customer</dc:creator>
  <cp:keywords/>
  <dc:description/>
  <cp:lastModifiedBy>Szalaj, Matthew</cp:lastModifiedBy>
  <cp:revision>3</cp:revision>
  <cp:lastPrinted>2017-09-26T22:57:00Z</cp:lastPrinted>
  <dcterms:created xsi:type="dcterms:W3CDTF">2024-10-14T17:12:00Z</dcterms:created>
  <dcterms:modified xsi:type="dcterms:W3CDTF">2024-10-14T17:12:00Z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0x0101000DD257E09CA5AA4480451E1D91952A9D</vt:lpwstr>
  </property>
  <property fmtid="{D5CDD505-2E9C-101B-9397-08002B2CF9AE}" pid="3" name="ClassificationContentMarkingHeaderShapeIds">
    <vt:lpwstr>71b52500,680a6cff,6981e0a8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CoM Public</vt:lpwstr>
  </property>
  <property fmtid="{D5CDD505-2E9C-101B-9397-08002B2CF9AE}" pid="6" name="MSIP_Label_b34376f5-a622-4e53-a591-0432f32c2e47_Enabled">
    <vt:lpwstr>true</vt:lpwstr>
  </property>
  <property fmtid="{D5CDD505-2E9C-101B-9397-08002B2CF9AE}" pid="7" name="MSIP_Label_b34376f5-a622-4e53-a591-0432f32c2e47_SetDate">
    <vt:lpwstr>2024-10-14T17:12:55Z</vt:lpwstr>
  </property>
  <property fmtid="{D5CDD505-2E9C-101B-9397-08002B2CF9AE}" pid="8" name="MSIP_Label_b34376f5-a622-4e53-a591-0432f32c2e47_Method">
    <vt:lpwstr>Standard</vt:lpwstr>
  </property>
  <property fmtid="{D5CDD505-2E9C-101B-9397-08002B2CF9AE}" pid="9" name="MSIP_Label_b34376f5-a622-4e53-a591-0432f32c2e47_Name">
    <vt:lpwstr>b34376f5-a622-4e53-a591-0432f32c2e47</vt:lpwstr>
  </property>
  <property fmtid="{D5CDD505-2E9C-101B-9397-08002B2CF9AE}" pid="10" name="MSIP_Label_b34376f5-a622-4e53-a591-0432f32c2e47_SiteId">
    <vt:lpwstr>41647561-6537-4423-96a9-859e89f8919f</vt:lpwstr>
  </property>
  <property fmtid="{D5CDD505-2E9C-101B-9397-08002B2CF9AE}" pid="11" name="MSIP_Label_b34376f5-a622-4e53-a591-0432f32c2e47_ActionId">
    <vt:lpwstr>feb3f85b-0f0b-4afb-825b-32457fd67c72</vt:lpwstr>
  </property>
  <property fmtid="{D5CDD505-2E9C-101B-9397-08002B2CF9AE}" pid="12" name="MSIP_Label_b34376f5-a622-4e53-a591-0432f32c2e47_ContentBits">
    <vt:lpwstr>1</vt:lpwstr>
  </property>
</Properties>
</file>